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46" w:rsidRDefault="00C45146"/>
    <w:p w:rsidR="00680F41" w:rsidRDefault="00680F41">
      <w:r>
        <w:t>Le prime 3 cose da fare alla Festa dell’Uva di Cupramont</w:t>
      </w:r>
      <w:r w:rsidR="00D1799E">
        <w:t>a</w:t>
      </w:r>
      <w:r>
        <w:t>na, la nonna di tutte le sagre marchigiane.</w:t>
      </w:r>
    </w:p>
    <w:p w:rsidR="00680F41" w:rsidRDefault="00680F41"/>
    <w:p w:rsidR="00680F41" w:rsidRDefault="00680F41"/>
    <w:p w:rsidR="00C45146" w:rsidRDefault="00C45146">
      <w:r>
        <w:t>Sei Marchigiano se</w:t>
      </w:r>
      <w:r w:rsidR="00680F41">
        <w:t xml:space="preserve"> vai alla Festa dell’uva!</w:t>
      </w:r>
    </w:p>
    <w:p w:rsidR="0086768A" w:rsidRDefault="00FD3EFF">
      <w:proofErr w:type="gramStart"/>
      <w:r>
        <w:t>E’</w:t>
      </w:r>
      <w:proofErr w:type="gramEnd"/>
      <w:r>
        <w:t xml:space="preserve"> come avere una nonna super trendy: la </w:t>
      </w:r>
      <w:r w:rsidR="00680F41">
        <w:t>festa</w:t>
      </w:r>
      <w:r>
        <w:t xml:space="preserve"> dell’Uva di Cupra</w:t>
      </w:r>
      <w:r w:rsidR="005D0C95">
        <w:t>montana</w:t>
      </w:r>
      <w:r>
        <w:t xml:space="preserve"> compi</w:t>
      </w:r>
      <w:r w:rsidR="00C45146">
        <w:t xml:space="preserve">e 81 anni ma è sempre più </w:t>
      </w:r>
      <w:proofErr w:type="spellStart"/>
      <w:r w:rsidR="00C45146">
        <w:t>smart</w:t>
      </w:r>
      <w:proofErr w:type="spellEnd"/>
      <w:r w:rsidR="00C45146">
        <w:t xml:space="preserve"> e nessun Marchigiano, dal 4 al 7 ottobre può </w:t>
      </w:r>
      <w:r w:rsidR="00642494">
        <w:t>non andare-</w:t>
      </w:r>
    </w:p>
    <w:p w:rsidR="00FD3EFF" w:rsidRDefault="00FD3EFF"/>
    <w:p w:rsidR="00FD3EFF" w:rsidRDefault="00D1799E">
      <w:r>
        <w:t xml:space="preserve">Fiumi di verdicchio, </w:t>
      </w:r>
      <w:r w:rsidR="005154B9">
        <w:t xml:space="preserve">spettacoli, </w:t>
      </w:r>
      <w:proofErr w:type="gramStart"/>
      <w:r w:rsidR="005154B9">
        <w:t>danze  e</w:t>
      </w:r>
      <w:proofErr w:type="gramEnd"/>
      <w:r w:rsidR="005154B9">
        <w:t xml:space="preserve"> atmosfera folle da baccanale E ancora, </w:t>
      </w:r>
      <w:r>
        <w:t xml:space="preserve">buona musica, </w:t>
      </w:r>
      <w:r w:rsidR="005154B9">
        <w:t xml:space="preserve">spirito goliardico e </w:t>
      </w:r>
      <w:r>
        <w:t>i</w:t>
      </w:r>
      <w:r w:rsidR="000B27BF">
        <w:t xml:space="preserve">l vero gusto della tradizione. </w:t>
      </w:r>
      <w:r w:rsidR="00FD3EFF">
        <w:t xml:space="preserve">Che effetto fa essere nella più antica Sagra delle Marche? </w:t>
      </w:r>
      <w:proofErr w:type="gramStart"/>
      <w:r w:rsidR="00642494">
        <w:t>E’</w:t>
      </w:r>
      <w:proofErr w:type="gramEnd"/>
      <w:r>
        <w:t xml:space="preserve"> come avere</w:t>
      </w:r>
      <w:r w:rsidR="00642494">
        <w:t xml:space="preserve"> una nonna super trendy e sempre più </w:t>
      </w:r>
      <w:proofErr w:type="spellStart"/>
      <w:r w:rsidR="00642494">
        <w:t>smart</w:t>
      </w:r>
      <w:proofErr w:type="spellEnd"/>
      <w:r w:rsidR="00642494">
        <w:t xml:space="preserve">. </w:t>
      </w:r>
      <w:r w:rsidR="00FD3EFF">
        <w:t xml:space="preserve">La </w:t>
      </w:r>
      <w:r w:rsidR="00642494">
        <w:t>Festa</w:t>
      </w:r>
      <w:r w:rsidR="00FD3EFF">
        <w:t xml:space="preserve"> dell’Uva di Cupramontana ha raggiunto quota 81 edizioni e non solo non guarda la pensione ma richiama sempre più </w:t>
      </w:r>
      <w:r w:rsidR="00E7758C">
        <w:t>gente con un programma di assoluta qualità</w:t>
      </w:r>
      <w:r w:rsidR="00FD3EFF">
        <w:t>.</w:t>
      </w:r>
      <w:r w:rsidR="00642494">
        <w:t xml:space="preserve"> Andarci per noi marchigiani è una tradizione e un po’ un dovere morale, oltre che </w:t>
      </w:r>
      <w:r w:rsidR="009845E7">
        <w:t xml:space="preserve">una grande occasione </w:t>
      </w:r>
      <w:r w:rsidR="00E7758C">
        <w:t>di divertimento</w:t>
      </w:r>
      <w:r w:rsidR="00642494">
        <w:t xml:space="preserve">! </w:t>
      </w:r>
    </w:p>
    <w:p w:rsidR="009845E7" w:rsidRDefault="00FD3EFF">
      <w:r>
        <w:t xml:space="preserve">Il menù di quest’anno è straordinariamente </w:t>
      </w:r>
      <w:r w:rsidR="00C45146">
        <w:t>fitto</w:t>
      </w:r>
      <w:r w:rsidR="009845E7">
        <w:t xml:space="preserve"> di imperdibili appuntamenti</w:t>
      </w:r>
      <w:r>
        <w:t>. Ospit</w:t>
      </w:r>
      <w:r w:rsidR="009845E7">
        <w:t>i d’onore 3 grandi volti della musica italiana che ci condurranno in 3 generi musicali completamente diversi.</w:t>
      </w:r>
    </w:p>
    <w:p w:rsidR="00265C59" w:rsidRDefault="009845E7">
      <w:r>
        <w:t xml:space="preserve">Si comincia </w:t>
      </w:r>
      <w:proofErr w:type="gramStart"/>
      <w:r w:rsidR="00CB44C1">
        <w:t>Venerdì</w:t>
      </w:r>
      <w:proofErr w:type="gramEnd"/>
      <w:r w:rsidR="00CB44C1">
        <w:t xml:space="preserve"> 5 </w:t>
      </w:r>
      <w:r>
        <w:t xml:space="preserve">con la musica d’autore </w:t>
      </w:r>
      <w:r w:rsidR="00CB44C1">
        <w:t>in compagnia del grande Edoardo</w:t>
      </w:r>
      <w:r>
        <w:t xml:space="preserve"> Bennato</w:t>
      </w:r>
      <w:r w:rsidR="00CB44C1">
        <w:t xml:space="preserve"> che ci trasporterà tra pazzia, favole e fantasia</w:t>
      </w:r>
      <w:r w:rsidR="00265C59">
        <w:t xml:space="preserve"> verso l’Isola che non c’è</w:t>
      </w:r>
      <w:r w:rsidR="00CB44C1">
        <w:t xml:space="preserve">. </w:t>
      </w:r>
      <w:r w:rsidR="00265C59">
        <w:t>Sabato sera sarà la volta di Piero Pelù ch</w:t>
      </w:r>
      <w:r w:rsidR="000B27BF">
        <w:t>e con la sua band e il suo rock più puro ci farà letteralmente scatenare per le vie del Borgo</w:t>
      </w:r>
      <w:r w:rsidR="00265C59">
        <w:t xml:space="preserve">. Domenica si ritorna alla tradizione della Musica Italiana con la voce calda e rassicurante di Luca </w:t>
      </w:r>
      <w:r w:rsidR="000B27BF">
        <w:t>B</w:t>
      </w:r>
      <w:r w:rsidR="00265C59">
        <w:t>arbarossa</w:t>
      </w:r>
      <w:r w:rsidR="000B27BF">
        <w:t>, per un dolce arrivederci all’anno prossimo</w:t>
      </w:r>
      <w:r w:rsidR="00265C59">
        <w:t xml:space="preserve">. </w:t>
      </w:r>
    </w:p>
    <w:p w:rsidR="00FD3EFF" w:rsidRDefault="000B27BF">
      <w:r>
        <w:t>Se questi tre straordinari artisti sono gli ospiti d’onore, l</w:t>
      </w:r>
      <w:r w:rsidR="00265C59">
        <w:t xml:space="preserve">’indiscusso protagonista delle 4 giornate di </w:t>
      </w:r>
      <w:r>
        <w:t xml:space="preserve">festa sarà </w:t>
      </w:r>
      <w:r w:rsidR="00FD3EFF">
        <w:t xml:space="preserve">come </w:t>
      </w:r>
      <w:proofErr w:type="gramStart"/>
      <w:r w:rsidR="00FD3EFF">
        <w:t>sempre</w:t>
      </w:r>
      <w:r>
        <w:t xml:space="preserve"> </w:t>
      </w:r>
      <w:r w:rsidR="00FD3EFF">
        <w:t xml:space="preserve"> Il</w:t>
      </w:r>
      <w:proofErr w:type="gramEnd"/>
      <w:r w:rsidR="00FD3EFF">
        <w:t xml:space="preserve"> Verdicchio</w:t>
      </w:r>
      <w:r w:rsidR="005D0C95">
        <w:t>, un vino che invecchia bene</w:t>
      </w:r>
      <w:r w:rsidR="001F1EF4">
        <w:t xml:space="preserve"> (migliora con gli anni come la festa che lo celebra)</w:t>
      </w:r>
      <w:r w:rsidR="005D0C95">
        <w:t>, un bianco anomalo con grand</w:t>
      </w:r>
      <w:r w:rsidR="00642494">
        <w:t>issime</w:t>
      </w:r>
      <w:r w:rsidR="00D1799E">
        <w:t xml:space="preserve"> </w:t>
      </w:r>
      <w:r w:rsidR="001F1EF4">
        <w:t xml:space="preserve"> doti di lon</w:t>
      </w:r>
      <w:r>
        <w:t>gevità</w:t>
      </w:r>
      <w:r w:rsidR="001F1EF4">
        <w:t xml:space="preserve">. </w:t>
      </w:r>
    </w:p>
    <w:p w:rsidR="00C45146" w:rsidRDefault="00D1799E">
      <w:r>
        <w:t xml:space="preserve">Proprio </w:t>
      </w:r>
      <w:r w:rsidR="00805497">
        <w:t>questo Nettare degli Dei</w:t>
      </w:r>
      <w:r w:rsidR="00A2155C">
        <w:t xml:space="preserve"> dalle sfumature verdoline, particolarmente fresco, </w:t>
      </w:r>
      <w:r w:rsidR="001F1EF4">
        <w:t xml:space="preserve">dovrà necessariamente </w:t>
      </w:r>
      <w:proofErr w:type="gramStart"/>
      <w:r w:rsidR="001F1EF4">
        <w:t xml:space="preserve">guidare </w:t>
      </w:r>
      <w:r w:rsidR="00465B10">
        <w:t xml:space="preserve"> </w:t>
      </w:r>
      <w:r w:rsidR="00A2155C">
        <w:t>il</w:t>
      </w:r>
      <w:proofErr w:type="gramEnd"/>
      <w:r w:rsidR="00A2155C">
        <w:t xml:space="preserve"> nostro palato </w:t>
      </w:r>
      <w:r>
        <w:t>alla s</w:t>
      </w:r>
      <w:r w:rsidR="00465B10">
        <w:t xml:space="preserve">coperta del borgo di </w:t>
      </w:r>
      <w:r w:rsidR="001F1EF4">
        <w:t>C</w:t>
      </w:r>
      <w:r w:rsidR="00465B10">
        <w:t xml:space="preserve">upramontana, La Capitale del verdicchio, </w:t>
      </w:r>
      <w:r w:rsidR="00A2155C">
        <w:t>con</w:t>
      </w:r>
      <w:r w:rsidR="00642494">
        <w:t xml:space="preserve"> quella nota di sapidità che</w:t>
      </w:r>
      <w:r w:rsidR="00465B10">
        <w:t xml:space="preserve"> lo caratterizza</w:t>
      </w:r>
      <w:r w:rsidR="00685E7B">
        <w:t xml:space="preserve"> sempre.</w:t>
      </w:r>
    </w:p>
    <w:p w:rsidR="005154B9" w:rsidRDefault="005154B9"/>
    <w:p w:rsidR="005154B9" w:rsidRDefault="001F1EF4">
      <w:r>
        <w:t xml:space="preserve">Quali sono allora </w:t>
      </w:r>
      <w:r w:rsidR="005154B9">
        <w:t xml:space="preserve">le prime tre cose da Fare appena arrivati </w:t>
      </w:r>
      <w:r w:rsidR="00BF6AEF">
        <w:t>alla Festa</w:t>
      </w:r>
      <w:r w:rsidR="005154B9">
        <w:t>?</w:t>
      </w:r>
    </w:p>
    <w:p w:rsidR="005154B9" w:rsidRDefault="00D417B6">
      <w:r>
        <w:t>TAPPA 1: UN CALICE DI VERDICCHIO</w:t>
      </w:r>
    </w:p>
    <w:p w:rsidR="005154B9" w:rsidRDefault="005154B9" w:rsidP="005154B9">
      <w:pPr>
        <w:pStyle w:val="Paragrafoelenco"/>
        <w:numPr>
          <w:ilvl w:val="0"/>
          <w:numId w:val="1"/>
        </w:numPr>
      </w:pPr>
      <w:r>
        <w:t xml:space="preserve">Prendere un calice di Verdicchio e scegliere la modalità di assaggio. Più veloce e “cameratesca” negli </w:t>
      </w:r>
      <w:proofErr w:type="spellStart"/>
      <w:r>
        <w:t>stends</w:t>
      </w:r>
      <w:proofErr w:type="spellEnd"/>
      <w:r>
        <w:t xml:space="preserve"> gastronomici, </w:t>
      </w:r>
      <w:r w:rsidR="001F1EF4">
        <w:t xml:space="preserve">accompagnata da </w:t>
      </w:r>
      <w:proofErr w:type="gramStart"/>
      <w:r w:rsidR="001F1EF4">
        <w:t xml:space="preserve">un </w:t>
      </w:r>
      <w:r>
        <w:t xml:space="preserve"> vigoroso</w:t>
      </w:r>
      <w:proofErr w:type="gramEnd"/>
      <w:r>
        <w:t xml:space="preserve"> </w:t>
      </w:r>
      <w:r w:rsidR="009B6F1A">
        <w:t>brindisi</w:t>
      </w:r>
      <w:r>
        <w:t xml:space="preserve"> con tutti gli amici. Più riflessiva, rilassata e appartata nei </w:t>
      </w:r>
      <w:r w:rsidR="00BF6AEF">
        <w:t xml:space="preserve">suggestivi </w:t>
      </w:r>
      <w:r w:rsidR="00805497">
        <w:t xml:space="preserve">Laboratori “Il </w:t>
      </w:r>
      <w:r w:rsidR="009B6F1A">
        <w:t xml:space="preserve">Grande Verdicchio” </w:t>
      </w:r>
      <w:r w:rsidR="00BF6AEF">
        <w:t>in grotta</w:t>
      </w:r>
      <w:r>
        <w:t xml:space="preserve">, </w:t>
      </w:r>
      <w:r w:rsidR="00BF6AEF">
        <w:t xml:space="preserve">con percorsi di degustazione guidata, </w:t>
      </w:r>
      <w:r>
        <w:t>interv</w:t>
      </w:r>
      <w:r w:rsidR="001F1EF4">
        <w:t xml:space="preserve">allando </w:t>
      </w:r>
      <w:r w:rsidR="00E7758C">
        <w:t>chiacchiere di qualità tra un sorso e l’altro.</w:t>
      </w:r>
    </w:p>
    <w:p w:rsidR="00D417B6" w:rsidRDefault="00D417B6" w:rsidP="00D417B6">
      <w:r>
        <w:t>TAPPA DUE: GLI STANDS ENOGASTRONOMICI</w:t>
      </w:r>
    </w:p>
    <w:p w:rsidR="009B6F1A" w:rsidRDefault="009B6F1A" w:rsidP="009B6F1A">
      <w:pPr>
        <w:pStyle w:val="Paragrafoelenco"/>
      </w:pPr>
    </w:p>
    <w:p w:rsidR="009B6F1A" w:rsidRDefault="009B6F1A" w:rsidP="009B6F1A">
      <w:pPr>
        <w:pStyle w:val="Paragrafoelenco"/>
        <w:numPr>
          <w:ilvl w:val="0"/>
          <w:numId w:val="1"/>
        </w:numPr>
      </w:pPr>
      <w:r>
        <w:t xml:space="preserve">Dirigersi verso uno degli innumerevoli </w:t>
      </w:r>
      <w:proofErr w:type="spellStart"/>
      <w:r>
        <w:t>stands</w:t>
      </w:r>
      <w:proofErr w:type="spellEnd"/>
      <w:r>
        <w:t xml:space="preserve"> gastronomici e sc</w:t>
      </w:r>
      <w:r w:rsidR="001F1EF4">
        <w:t xml:space="preserve">egliere cosa mangiare </w:t>
      </w:r>
      <w:proofErr w:type="gramStart"/>
      <w:r w:rsidR="001F1EF4">
        <w:t>dell’uva  non</w:t>
      </w:r>
      <w:proofErr w:type="gramEnd"/>
      <w:r w:rsidR="001F1EF4">
        <w:t xml:space="preserve"> è  semplice </w:t>
      </w:r>
      <w:r w:rsidR="00D417B6">
        <w:t xml:space="preserve">perché </w:t>
      </w:r>
      <w:proofErr w:type="spellStart"/>
      <w:r w:rsidR="00D417B6">
        <w:t>lggere</w:t>
      </w:r>
      <w:proofErr w:type="spellEnd"/>
      <w:r w:rsidR="00D417B6">
        <w:t xml:space="preserve"> i menù con  tutte le succulente proposte richiede tempo e  fa  automaticamente innalzare  </w:t>
      </w:r>
      <w:r>
        <w:t>l’acquolina in bocca e il livello delle endorfine</w:t>
      </w:r>
      <w:r w:rsidR="00D417B6">
        <w:t xml:space="preserve">. </w:t>
      </w:r>
      <w:r>
        <w:t xml:space="preserve">Il </w:t>
      </w:r>
      <w:r w:rsidR="00D417B6">
        <w:t>fatto</w:t>
      </w:r>
      <w:r>
        <w:t xml:space="preserve"> è che quando </w:t>
      </w:r>
      <w:proofErr w:type="gramStart"/>
      <w:r>
        <w:t xml:space="preserve">le </w:t>
      </w:r>
      <w:r w:rsidR="00D417B6">
        <w:t xml:space="preserve"> </w:t>
      </w:r>
      <w:r>
        <w:lastRenderedPageBreak/>
        <w:t>vergare</w:t>
      </w:r>
      <w:proofErr w:type="gramEnd"/>
      <w:r>
        <w:t xml:space="preserve"> marchigiane si mettono seriamente </w:t>
      </w:r>
      <w:r w:rsidR="00D417B6">
        <w:t>dietro i fornelli</w:t>
      </w:r>
      <w:r>
        <w:t>,</w:t>
      </w:r>
      <w:r w:rsidR="00D417B6">
        <w:t xml:space="preserve"> non ce n’è </w:t>
      </w:r>
      <w:r>
        <w:t xml:space="preserve"> </w:t>
      </w:r>
      <w:r w:rsidR="00D417B6">
        <w:t>per nessuno e</w:t>
      </w:r>
      <w:r>
        <w:t xml:space="preserve"> la crisi da scelta è assicurata</w:t>
      </w:r>
      <w:r w:rsidR="00D417B6">
        <w:t>. Allora lasciamoci guidare dal</w:t>
      </w:r>
      <w:r>
        <w:t>l’urgenza di non lasciare il verdicchio scorrere in solitaria in corpo</w:t>
      </w:r>
      <w:r w:rsidR="00D417B6">
        <w:t xml:space="preserve"> per poi rassegnarci a inevitabili file: le scelte d’istinto sono sempre le</w:t>
      </w:r>
      <w:r>
        <w:t xml:space="preserve"> più saggie e goduriose.</w:t>
      </w:r>
    </w:p>
    <w:p w:rsidR="00886371" w:rsidRDefault="00886371" w:rsidP="00886371">
      <w:pPr>
        <w:pStyle w:val="Paragrafoelenco"/>
      </w:pPr>
    </w:p>
    <w:p w:rsidR="00886371" w:rsidRDefault="00886371" w:rsidP="00886371">
      <w:pPr>
        <w:pStyle w:val="Paragrafoelenco"/>
      </w:pPr>
      <w:r>
        <w:t>TAPPA 3: COGLIERE GLI ATTIMI!</w:t>
      </w:r>
    </w:p>
    <w:p w:rsidR="009B6F1A" w:rsidRDefault="009B6F1A" w:rsidP="009B6F1A">
      <w:pPr>
        <w:pStyle w:val="Paragrafoelenco"/>
      </w:pPr>
    </w:p>
    <w:p w:rsidR="009B6F1A" w:rsidRDefault="009B6F1A" w:rsidP="009B6F1A">
      <w:pPr>
        <w:pStyle w:val="Paragrafoelenco"/>
        <w:numPr>
          <w:ilvl w:val="0"/>
          <w:numId w:val="1"/>
        </w:numPr>
      </w:pPr>
      <w:r>
        <w:t>Vagar</w:t>
      </w:r>
      <w:r w:rsidR="00886371">
        <w:t xml:space="preserve">e, vagare, vagare! </w:t>
      </w:r>
      <w:proofErr w:type="gramStart"/>
      <w:r w:rsidR="00886371">
        <w:t>E’</w:t>
      </w:r>
      <w:proofErr w:type="gramEnd"/>
      <w:r w:rsidR="00886371">
        <w:t xml:space="preserve"> una festa che richiede movimento perché </w:t>
      </w:r>
      <w:r>
        <w:t>ricchissima di stimoli</w:t>
      </w:r>
      <w:r w:rsidR="00886371">
        <w:t xml:space="preserve"> che vanno colti: dai gruppi folcloristici ai grandi nomi della Musica Italiana, dalla suggestiva pigiatura ai tradizionali carri allegorici, vero orgoglio </w:t>
      </w:r>
      <w:r w:rsidR="00965774">
        <w:t xml:space="preserve">della festa, dagli spettacoli in piazza al gran finale col botto: fuochi d’artificio ed emozioni! </w:t>
      </w:r>
      <w:r>
        <w:t xml:space="preserve">Viverla in pieno significa </w:t>
      </w:r>
      <w:r w:rsidR="00965774">
        <w:t xml:space="preserve">dunque </w:t>
      </w:r>
      <w:proofErr w:type="gramStart"/>
      <w:r w:rsidR="00F66B49">
        <w:t>scegl</w:t>
      </w:r>
      <w:r w:rsidR="00886371">
        <w:t xml:space="preserve">iere </w:t>
      </w:r>
      <w:r w:rsidR="00036EF5">
        <w:t xml:space="preserve"> </w:t>
      </w:r>
      <w:r w:rsidR="00886371">
        <w:t>una</w:t>
      </w:r>
      <w:proofErr w:type="gramEnd"/>
      <w:r w:rsidR="00886371">
        <w:t xml:space="preserve"> delle 4 giornate</w:t>
      </w:r>
      <w:r w:rsidR="00036EF5">
        <w:t xml:space="preserve"> e</w:t>
      </w:r>
      <w:r w:rsidR="00886371">
        <w:t xml:space="preserve"> immergersi nell</w:t>
      </w:r>
      <w:r w:rsidR="00F66B49">
        <w:t>’atmosfera</w:t>
      </w:r>
      <w:r w:rsidR="00886371">
        <w:t>, facendosi travolgere e contagiare senza freni</w:t>
      </w:r>
      <w:r w:rsidR="00F66B49">
        <w:t xml:space="preserve">. </w:t>
      </w:r>
      <w:r w:rsidR="00036EF5">
        <w:t xml:space="preserve"> </w:t>
      </w:r>
      <w:r w:rsidR="00F66B49">
        <w:t xml:space="preserve">Cupramontana va </w:t>
      </w:r>
      <w:r w:rsidR="00886371">
        <w:t xml:space="preserve">guardata, annusata, ascoltata, </w:t>
      </w:r>
      <w:r w:rsidR="00F66B49">
        <w:t xml:space="preserve">girata e rigirata, </w:t>
      </w:r>
      <w:r w:rsidR="00886371">
        <w:t>in lungo e in argo</w:t>
      </w:r>
      <w:r>
        <w:t xml:space="preserve">. </w:t>
      </w:r>
      <w:r w:rsidR="00036EF5">
        <w:t>Ce</w:t>
      </w:r>
      <w:r w:rsidR="00886371">
        <w:t xml:space="preserve"> n’è davvero per tutti i gusti.</w:t>
      </w:r>
    </w:p>
    <w:p w:rsidR="00F66B49" w:rsidRDefault="00F66B49" w:rsidP="00F66B49">
      <w:pPr>
        <w:pStyle w:val="Paragrafoelenco"/>
      </w:pPr>
    </w:p>
    <w:p w:rsidR="00F66B49" w:rsidRDefault="00F66B49" w:rsidP="00F66B49">
      <w:r>
        <w:t>GIOVEDI' 4 OTTOBRE</w:t>
      </w:r>
      <w:r>
        <w:br/>
      </w:r>
      <w:r>
        <w:br/>
        <w:t>Ore 19:30 INAUGURAZIONE 81^ SAGRA DELL'UVA</w:t>
      </w:r>
      <w:r>
        <w:br/>
        <w:t xml:space="preserve">- Esibizione Banda Musicale Niccolò </w:t>
      </w:r>
      <w:proofErr w:type="spellStart"/>
      <w:r>
        <w:t>Bonanni</w:t>
      </w:r>
      <w:proofErr w:type="spellEnd"/>
      <w:r>
        <w:t xml:space="preserve"> di Cupramontana</w:t>
      </w:r>
      <w:r>
        <w:br/>
        <w:t xml:space="preserve">- Esibizione della </w:t>
      </w:r>
      <w:proofErr w:type="spellStart"/>
      <w:r>
        <w:t>Faber</w:t>
      </w:r>
      <w:proofErr w:type="spellEnd"/>
      <w:r>
        <w:t xml:space="preserve"> Ginnastica Fabriano</w:t>
      </w:r>
      <w:r>
        <w:br/>
        <w:t xml:space="preserve">- Spettacoli e brindisi </w:t>
      </w:r>
      <w:r>
        <w:br/>
      </w:r>
      <w:r>
        <w:br/>
        <w:t>Ore 19:30 Piazza IV Novembre</w:t>
      </w:r>
      <w:r>
        <w:br/>
        <w:t>"DEGUSTAZIONI IN CENTRO"</w:t>
      </w:r>
      <w:r>
        <w:br/>
      </w:r>
      <w:r>
        <w:br/>
        <w:t>Ore 19:30</w:t>
      </w:r>
      <w:r>
        <w:br/>
        <w:t xml:space="preserve">- Apertura </w:t>
      </w:r>
      <w:proofErr w:type="spellStart"/>
      <w:r>
        <w:t>stands</w:t>
      </w:r>
      <w:proofErr w:type="spellEnd"/>
      <w:r>
        <w:t xml:space="preserve"> gastronomici</w:t>
      </w:r>
      <w:r>
        <w:br/>
        <w:t>- Apertura Fonti del Verdicchio</w:t>
      </w:r>
      <w:r>
        <w:br/>
      </w:r>
      <w:r>
        <w:br/>
        <w:t>Ore 19:30 Via Marianna Ferranti</w:t>
      </w:r>
      <w:r>
        <w:br/>
        <w:t>- Mostra mercato prodotti dell'Alimentare;</w:t>
      </w:r>
      <w:r>
        <w:br/>
      </w:r>
      <w:r>
        <w:br/>
        <w:t>Ore 20:30 Sala del Torrione</w:t>
      </w:r>
      <w:r>
        <w:br/>
        <w:t xml:space="preserve">- Apertura mostra fotografica "Vino, Vigneti e cantine. Ieri e oggi" </w:t>
      </w:r>
      <w:r>
        <w:br/>
      </w:r>
      <w:r>
        <w:br/>
        <w:t>Ore 21:30 Piazza Cavour</w:t>
      </w:r>
      <w:r>
        <w:br/>
        <w:t xml:space="preserve">Musica in piazza con WALTER MONTANARO e i Ragazzi del Cuore </w:t>
      </w:r>
      <w:r>
        <w:br/>
      </w:r>
      <w:r>
        <w:br/>
      </w:r>
      <w:r>
        <w:br/>
        <w:t>VENERDI' 5 OTTOBRE</w:t>
      </w:r>
      <w:r>
        <w:br/>
        <w:t>Ore 18:00 - MIG | Musei in Grotta</w:t>
      </w:r>
      <w:r>
        <w:br/>
        <w:t>IL GRANDE VERDICCHIO</w:t>
      </w:r>
      <w:r>
        <w:br/>
        <w:t>"L'Adriatico in bianco"</w:t>
      </w:r>
      <w:r>
        <w:br/>
        <w:t>Percorso di degustazione di vini bianchi dall'Abruzzo al Carso</w:t>
      </w:r>
      <w:r>
        <w:br/>
      </w:r>
      <w:r>
        <w:br/>
        <w:t>Ore 18:00 Piazza IV Novembre</w:t>
      </w:r>
      <w:r>
        <w:br/>
        <w:t xml:space="preserve">"DEGUSTAZIONI IN CENTRO" </w:t>
      </w:r>
      <w:r>
        <w:br/>
      </w:r>
      <w:r>
        <w:br/>
      </w:r>
      <w:r>
        <w:lastRenderedPageBreak/>
        <w:t>Ore 18:00 Via Marianna Ferranti</w:t>
      </w:r>
      <w:r>
        <w:br/>
        <w:t xml:space="preserve">- Mostra mercato prodotti dell'Alimentare </w:t>
      </w:r>
      <w:r>
        <w:br/>
      </w:r>
      <w:r>
        <w:br/>
        <w:t xml:space="preserve">Ore 19:30 - Apertura </w:t>
      </w:r>
      <w:proofErr w:type="spellStart"/>
      <w:r>
        <w:t>stands</w:t>
      </w:r>
      <w:proofErr w:type="spellEnd"/>
      <w:r>
        <w:t xml:space="preserve"> gastronomici</w:t>
      </w:r>
      <w:r>
        <w:br/>
      </w:r>
      <w:r>
        <w:br/>
        <w:t>Ore 21:00 Piazza Cavour</w:t>
      </w:r>
      <w:r>
        <w:br/>
      </w:r>
      <w:proofErr w:type="spellStart"/>
      <w:r>
        <w:t>Atavika</w:t>
      </w:r>
      <w:proofErr w:type="spellEnd"/>
      <w:r>
        <w:t xml:space="preserve"> </w:t>
      </w:r>
      <w:proofErr w:type="spellStart"/>
      <w:r>
        <w:t>Prog</w:t>
      </w:r>
      <w:proofErr w:type="spellEnd"/>
      <w:r>
        <w:t xml:space="preserve"> Family in concerto</w:t>
      </w:r>
      <w:r>
        <w:br/>
      </w:r>
      <w:r>
        <w:br/>
        <w:t>Ore 22:30 Piazza Cavour</w:t>
      </w:r>
      <w:r>
        <w:br/>
        <w:t>EDOARDO BENNATO in concerto</w:t>
      </w:r>
      <w:r>
        <w:br/>
      </w:r>
      <w:r>
        <w:br/>
        <w:t>Ore 00:30 Piazza Cavour</w:t>
      </w:r>
      <w:r>
        <w:br/>
        <w:t>Brutti di Fosco in concerto</w:t>
      </w:r>
      <w:r>
        <w:br/>
      </w:r>
      <w:r>
        <w:br/>
      </w:r>
      <w:r>
        <w:br/>
        <w:t>SABATO 6 OTTOBRE</w:t>
      </w:r>
      <w:r>
        <w:br/>
      </w:r>
      <w:r>
        <w:br/>
        <w:t>Ore 15:30 Partenza da Palazzo Leoni</w:t>
      </w:r>
      <w:r>
        <w:br/>
        <w:t>- Sfilata Gruppo Folk "</w:t>
      </w:r>
      <w:proofErr w:type="spellStart"/>
      <w:r>
        <w:t>Massaccio</w:t>
      </w:r>
      <w:proofErr w:type="spellEnd"/>
      <w:r>
        <w:t>" di Cupramontana</w:t>
      </w:r>
      <w:r>
        <w:br/>
      </w:r>
      <w:r>
        <w:br/>
        <w:t>Ore 16:00 - Piazza Cavour</w:t>
      </w:r>
      <w:r>
        <w:br/>
        <w:t>- PALIO DELLA PIGIATURA</w:t>
      </w:r>
      <w:r>
        <w:br/>
      </w:r>
      <w:r>
        <w:br/>
        <w:t>Ore 18:00 - MIG | Musei in Grotta</w:t>
      </w:r>
      <w:r>
        <w:br/>
        <w:t>IL GRANDE VERDICCHIO</w:t>
      </w:r>
      <w:r>
        <w:br/>
        <w:t>"Cupramontana e i Comuni del Verdicchio"</w:t>
      </w:r>
      <w:r>
        <w:br/>
        <w:t>La capitale del Verdicchio a confronto con gli altri Castelli di Jesi</w:t>
      </w:r>
      <w:r>
        <w:br/>
      </w:r>
      <w:r>
        <w:br/>
        <w:t>Ore 18:00 Piazza IV Novembre</w:t>
      </w:r>
      <w:r>
        <w:br/>
        <w:t xml:space="preserve">"DEGUSTAZIONI IN CENTRO" </w:t>
      </w:r>
      <w:r>
        <w:br/>
      </w:r>
      <w:r>
        <w:br/>
        <w:t>Ore 18:00 Via Marianna Ferranti</w:t>
      </w:r>
      <w:r>
        <w:br/>
        <w:t>- Mostra Mercato prodotti dell'agroalimentare</w:t>
      </w:r>
      <w:r>
        <w:br/>
      </w:r>
      <w:r>
        <w:br/>
        <w:t xml:space="preserve">Ore 19:30 - Apertura </w:t>
      </w:r>
      <w:proofErr w:type="spellStart"/>
      <w:r>
        <w:t>stands</w:t>
      </w:r>
      <w:proofErr w:type="spellEnd"/>
      <w:r>
        <w:t xml:space="preserve"> gastronomici</w:t>
      </w:r>
      <w:r>
        <w:br/>
      </w:r>
      <w:r>
        <w:br/>
        <w:t>Ore 19:30 Piazza IV Novembre</w:t>
      </w:r>
      <w:r>
        <w:br/>
      </w:r>
      <w:hyperlink r:id="rId5" w:tgtFrame="_blank" w:history="1">
        <w:r>
          <w:rPr>
            <w:rStyle w:val="Collegamentoipertestuale"/>
          </w:rPr>
          <w:t>#</w:t>
        </w:r>
        <w:proofErr w:type="spellStart"/>
        <w:r>
          <w:rPr>
            <w:rStyle w:val="Collegamentoipertestuale"/>
          </w:rPr>
          <w:t>Airshowcooking</w:t>
        </w:r>
        <w:proofErr w:type="spellEnd"/>
      </w:hyperlink>
      <w:r>
        <w:t xml:space="preserve"> by </w:t>
      </w:r>
      <w:proofErr w:type="spellStart"/>
      <w:r>
        <w:t>Faber</w:t>
      </w:r>
      <w:proofErr w:type="spellEnd"/>
      <w:r>
        <w:br/>
      </w:r>
      <w:r>
        <w:br/>
        <w:t>Ore 20:00 - Apertura Fonti del Verdicchio</w:t>
      </w:r>
      <w:r>
        <w:br/>
      </w:r>
      <w:r>
        <w:br/>
        <w:t>Ore 21:00 Piazza Cavour</w:t>
      </w:r>
      <w:r>
        <w:br/>
      </w:r>
      <w:proofErr w:type="spellStart"/>
      <w:r>
        <w:t>Julico</w:t>
      </w:r>
      <w:proofErr w:type="spellEnd"/>
      <w:r>
        <w:t xml:space="preserve"> in concerto</w:t>
      </w:r>
      <w:r>
        <w:br/>
      </w:r>
      <w:r>
        <w:br/>
        <w:t>Ore 23:30 Piazza Cavour</w:t>
      </w:r>
      <w:r>
        <w:br/>
        <w:t>PIERO PELU' in concerto</w:t>
      </w:r>
      <w:r>
        <w:br/>
      </w:r>
      <w:r>
        <w:br/>
      </w:r>
      <w:r>
        <w:br/>
        <w:t>DOMENICA 7 OTTOBRE</w:t>
      </w:r>
      <w:r>
        <w:br/>
      </w:r>
      <w:r>
        <w:lastRenderedPageBreak/>
        <w:t>Ore 10:00 Sala consiliare</w:t>
      </w:r>
      <w:r>
        <w:br/>
        <w:t>- Ricevimento autorità</w:t>
      </w:r>
      <w:r>
        <w:br/>
      </w:r>
      <w:r>
        <w:br/>
        <w:t>Ore 11:00 Vie del Centro</w:t>
      </w:r>
      <w:r>
        <w:br/>
        <w:t>- Sfilata dei Gonfaloni;</w:t>
      </w:r>
      <w:r>
        <w:br/>
        <w:t>- Esibizione del gruppo folk "</w:t>
      </w:r>
      <w:proofErr w:type="spellStart"/>
      <w:r>
        <w:t>Massaccio</w:t>
      </w:r>
      <w:proofErr w:type="spellEnd"/>
      <w:r>
        <w:t>" e della banda musicale "</w:t>
      </w:r>
      <w:proofErr w:type="spellStart"/>
      <w:r>
        <w:t>N.Bonanni</w:t>
      </w:r>
      <w:proofErr w:type="spellEnd"/>
      <w:r>
        <w:t xml:space="preserve">" di Cupramontana </w:t>
      </w:r>
      <w:r>
        <w:br/>
      </w:r>
      <w:r>
        <w:br/>
        <w:t xml:space="preserve">Ore 12:00 Apertura </w:t>
      </w:r>
      <w:proofErr w:type="spellStart"/>
      <w:r>
        <w:t>stands</w:t>
      </w:r>
      <w:proofErr w:type="spellEnd"/>
      <w:r>
        <w:t xml:space="preserve"> gastronomici</w:t>
      </w:r>
      <w:r>
        <w:br/>
      </w:r>
      <w:r>
        <w:br/>
        <w:t>Ore 15,30 Piazza Cavour</w:t>
      </w:r>
      <w:r>
        <w:br/>
        <w:t>- SFILATA DEI CARRI ALLEGORICI</w:t>
      </w:r>
      <w:r>
        <w:br/>
        <w:t>Esibizione delle bande musicali</w:t>
      </w:r>
      <w:r>
        <w:br/>
      </w:r>
      <w:r>
        <w:br/>
        <w:t xml:space="preserve">Ore 17:30 - Premiazione Carri Allegorici e </w:t>
      </w:r>
      <w:proofErr w:type="spellStart"/>
      <w:r>
        <w:t>Stands</w:t>
      </w:r>
      <w:proofErr w:type="spellEnd"/>
      <w:r>
        <w:br/>
      </w:r>
      <w:r>
        <w:br/>
        <w:t>Ore 18:00 Piazza IV Novembre</w:t>
      </w:r>
      <w:r>
        <w:br/>
        <w:t xml:space="preserve">"DEGUSTAZIONI IN CENTRO" </w:t>
      </w:r>
      <w:r>
        <w:br/>
      </w:r>
      <w:r>
        <w:br/>
        <w:t>Ore 18:30 Piazza Cavour</w:t>
      </w:r>
      <w:r>
        <w:br/>
        <w:t>LUCA BARBAROSSA in concerto</w:t>
      </w:r>
      <w:r>
        <w:br/>
      </w:r>
      <w:r>
        <w:br/>
        <w:t>Ore 21:30 Piazza Cavour</w:t>
      </w:r>
      <w:r>
        <w:br/>
        <w:t>Contro Tempo in concerto</w:t>
      </w:r>
      <w:r>
        <w:br/>
      </w:r>
      <w:r>
        <w:br/>
        <w:t>Ore 21:30 Estrazione lotteria Sagra dell'Uva 2018</w:t>
      </w:r>
      <w:r>
        <w:br/>
      </w:r>
      <w:r>
        <w:br/>
        <w:t>Ore 22:00 Fuochi d'artificio</w:t>
      </w:r>
    </w:p>
    <w:p w:rsidR="00036EF5" w:rsidRDefault="00036EF5" w:rsidP="00036EF5">
      <w:pPr>
        <w:pStyle w:val="Paragrafoelenco"/>
      </w:pPr>
    </w:p>
    <w:p w:rsidR="00036EF5" w:rsidRDefault="00036EF5" w:rsidP="00036EF5">
      <w:pPr>
        <w:pStyle w:val="Paragrafoelenco"/>
      </w:pPr>
    </w:p>
    <w:p w:rsidR="00FD3EFF" w:rsidRDefault="005154B9">
      <w:r>
        <w:t xml:space="preserve"> </w:t>
      </w:r>
      <w:r w:rsidR="00FD3EFF">
        <w:t xml:space="preserve">“Vino Pazzo che suole </w:t>
      </w:r>
      <w:proofErr w:type="spellStart"/>
      <w:r w:rsidR="00FD3EFF">
        <w:t>spingereanche</w:t>
      </w:r>
      <w:proofErr w:type="spellEnd"/>
      <w:r w:rsidR="00FD3EFF">
        <w:t xml:space="preserve"> l’uomo molto saggio </w:t>
      </w:r>
      <w:r w:rsidR="005D0C95">
        <w:t>a intonare una canzone e a ridere di gusto, e lo manda su a danzare, e lascia sfuggire qualche parola che era meglio tacere.  Omero</w:t>
      </w:r>
    </w:p>
    <w:p w:rsidR="00BF6AEF" w:rsidRDefault="00BF6AEF"/>
    <w:p w:rsidR="00BF6AEF" w:rsidRDefault="00BF6AEF" w:rsidP="00BF6AEF"/>
    <w:p w:rsidR="00BF6AEF" w:rsidRDefault="00BF6AEF" w:rsidP="00BF6AEF"/>
    <w:p w:rsidR="00BF6AEF" w:rsidRDefault="00BF6AEF" w:rsidP="00BF6AEF">
      <w:r>
        <w:t xml:space="preserve">“Vino Pazzo che suole </w:t>
      </w:r>
      <w:proofErr w:type="spellStart"/>
      <w:r>
        <w:t>spingereanche</w:t>
      </w:r>
      <w:proofErr w:type="spellEnd"/>
      <w:r>
        <w:t xml:space="preserve"> l’uomo molto saggio a intonare una canzone e a ridere di gusto, e lo manda su a danzare, e lascia sfuggire qualche parola che era meglio tacere</w:t>
      </w:r>
      <w:r w:rsidR="00965774">
        <w:t>”</w:t>
      </w:r>
      <w:bookmarkStart w:id="0" w:name="_GoBack"/>
      <w:bookmarkEnd w:id="0"/>
      <w:r>
        <w:t>.  Omero</w:t>
      </w:r>
    </w:p>
    <w:p w:rsidR="00BF6AEF" w:rsidRDefault="00BF6AEF" w:rsidP="00BF6AEF"/>
    <w:sectPr w:rsidR="00BF6A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4D29"/>
    <w:multiLevelType w:val="hybridMultilevel"/>
    <w:tmpl w:val="B282C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CD"/>
    <w:rsid w:val="00036EF5"/>
    <w:rsid w:val="000B27BF"/>
    <w:rsid w:val="001F1EF4"/>
    <w:rsid w:val="00265C59"/>
    <w:rsid w:val="002946CD"/>
    <w:rsid w:val="00465B10"/>
    <w:rsid w:val="005154B9"/>
    <w:rsid w:val="005D0C95"/>
    <w:rsid w:val="00642494"/>
    <w:rsid w:val="00680F41"/>
    <w:rsid w:val="00685E7B"/>
    <w:rsid w:val="00805497"/>
    <w:rsid w:val="00834AF3"/>
    <w:rsid w:val="0086768A"/>
    <w:rsid w:val="00886371"/>
    <w:rsid w:val="00965774"/>
    <w:rsid w:val="009845E7"/>
    <w:rsid w:val="009B6F1A"/>
    <w:rsid w:val="00A2155C"/>
    <w:rsid w:val="00BF6AEF"/>
    <w:rsid w:val="00C45146"/>
    <w:rsid w:val="00CB44C1"/>
    <w:rsid w:val="00D1799E"/>
    <w:rsid w:val="00D417B6"/>
    <w:rsid w:val="00E7758C"/>
    <w:rsid w:val="00F66B49"/>
    <w:rsid w:val="00F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9B2E"/>
  <w15:chartTrackingRefBased/>
  <w15:docId w15:val="{A821F216-7A95-4D5F-9653-EE6A4F60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2155C"/>
    <w:rPr>
      <w:b/>
      <w:bCs/>
    </w:rPr>
  </w:style>
  <w:style w:type="paragraph" w:styleId="Paragrafoelenco">
    <w:name w:val="List Paragraph"/>
    <w:basedOn w:val="Normale"/>
    <w:uiPriority w:val="34"/>
    <w:qFormat/>
    <w:rsid w:val="005154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6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airshowcoo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Dreamgroup - Francesca Celi</dc:creator>
  <cp:keywords/>
  <dc:description/>
  <cp:lastModifiedBy>Dreamgroup - Francesca Celi</cp:lastModifiedBy>
  <cp:revision>9</cp:revision>
  <dcterms:created xsi:type="dcterms:W3CDTF">2018-09-22T02:19:00Z</dcterms:created>
  <dcterms:modified xsi:type="dcterms:W3CDTF">2018-09-24T04:24:00Z</dcterms:modified>
</cp:coreProperties>
</file>